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38" w:rsidRDefault="00565A82" w:rsidP="00565A82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697238" w:rsidRDefault="00C05F53" w:rsidP="00C05F5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946A6" w:rsidRPr="00153F05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 w:rsidR="00697238" w:rsidRPr="00153F05">
        <w:rPr>
          <w:rFonts w:ascii="Times New Roman" w:hAnsi="Times New Roman" w:cs="Times New Roman"/>
          <w:b/>
          <w:sz w:val="28"/>
          <w:szCs w:val="28"/>
        </w:rPr>
        <w:t xml:space="preserve">отличительными знаками </w:t>
      </w:r>
    </w:p>
    <w:p w:rsidR="00C05F53" w:rsidRDefault="00C05F53" w:rsidP="00C05F5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97238" w:rsidRPr="00153F05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организации </w:t>
      </w:r>
    </w:p>
    <w:p w:rsidR="00697238" w:rsidRDefault="00C05F53" w:rsidP="00C05F5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7238" w:rsidRPr="00153F05">
        <w:rPr>
          <w:rFonts w:ascii="Times New Roman" w:hAnsi="Times New Roman" w:cs="Times New Roman"/>
          <w:b/>
          <w:sz w:val="28"/>
          <w:szCs w:val="28"/>
        </w:rPr>
        <w:t>«Со</w:t>
      </w:r>
      <w:r w:rsidR="00697238">
        <w:rPr>
          <w:rFonts w:ascii="Times New Roman" w:hAnsi="Times New Roman" w:cs="Times New Roman"/>
          <w:b/>
          <w:sz w:val="28"/>
          <w:szCs w:val="28"/>
        </w:rPr>
        <w:t xml:space="preserve">юз сахаропроизводителей России» </w:t>
      </w:r>
      <w:r w:rsidR="00697238" w:rsidRPr="00153F05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C05F53" w:rsidRPr="00C61325" w:rsidRDefault="00C05F53" w:rsidP="00C05F5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946A6" w:rsidRPr="00C61325" w:rsidRDefault="00697238" w:rsidP="00697238">
      <w:pPr>
        <w:spacing w:after="0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325">
        <w:rPr>
          <w:rFonts w:ascii="Times New Roman" w:hAnsi="Times New Roman" w:cs="Times New Roman"/>
          <w:b/>
          <w:sz w:val="26"/>
          <w:szCs w:val="26"/>
        </w:rPr>
        <w:t>З</w:t>
      </w:r>
      <w:r w:rsidR="00A244DB" w:rsidRPr="00C61325">
        <w:rPr>
          <w:rFonts w:ascii="Times New Roman" w:hAnsi="Times New Roman" w:cs="Times New Roman"/>
          <w:b/>
          <w:sz w:val="26"/>
          <w:szCs w:val="26"/>
        </w:rPr>
        <w:t>а заслуги в развитии свеклосахарной отрасли и по</w:t>
      </w:r>
      <w:r w:rsidRPr="00C61325">
        <w:rPr>
          <w:rFonts w:ascii="Times New Roman" w:hAnsi="Times New Roman" w:cs="Times New Roman"/>
          <w:b/>
          <w:sz w:val="26"/>
          <w:szCs w:val="26"/>
        </w:rPr>
        <w:t>вышении эффективности ее работы</w:t>
      </w:r>
      <w:r w:rsidR="00C05F53" w:rsidRPr="00C613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A92" w:rsidRPr="00C61325">
        <w:rPr>
          <w:rFonts w:ascii="Times New Roman" w:hAnsi="Times New Roman" w:cs="Times New Roman"/>
          <w:b/>
          <w:sz w:val="26"/>
          <w:szCs w:val="26"/>
        </w:rPr>
        <w:t>наградить</w:t>
      </w:r>
      <w:r w:rsidRPr="00C61325">
        <w:rPr>
          <w:rFonts w:ascii="Times New Roman" w:hAnsi="Times New Roman" w:cs="Times New Roman"/>
          <w:b/>
          <w:sz w:val="26"/>
          <w:szCs w:val="26"/>
        </w:rPr>
        <w:t>:</w:t>
      </w:r>
    </w:p>
    <w:p w:rsidR="00C05F53" w:rsidRDefault="00C05F53" w:rsidP="00A879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B339E" w:rsidRPr="00153F05" w:rsidRDefault="006B339E" w:rsidP="00697238">
      <w:pPr>
        <w:spacing w:after="0"/>
        <w:ind w:left="708" w:firstLine="708"/>
        <w:rPr>
          <w:rFonts w:ascii="Times New Roman" w:hAnsi="Times New Roman" w:cs="Times New Roman"/>
          <w:b/>
          <w:sz w:val="26"/>
          <w:szCs w:val="26"/>
        </w:rPr>
      </w:pPr>
    </w:p>
    <w:p w:rsidR="007D7F21" w:rsidRPr="00153F05" w:rsidRDefault="007D7F21" w:rsidP="006972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F05">
        <w:rPr>
          <w:rFonts w:ascii="Times New Roman" w:hAnsi="Times New Roman" w:cs="Times New Roman"/>
          <w:b/>
          <w:sz w:val="26"/>
          <w:szCs w:val="26"/>
        </w:rPr>
        <w:t>Почетной грамотой Союза сахаропроизводителей России</w:t>
      </w:r>
      <w:r w:rsidR="00697238">
        <w:rPr>
          <w:rFonts w:ascii="Times New Roman" w:hAnsi="Times New Roman" w:cs="Times New Roman"/>
          <w:b/>
          <w:sz w:val="26"/>
          <w:szCs w:val="26"/>
        </w:rPr>
        <w:t>:</w:t>
      </w:r>
    </w:p>
    <w:p w:rsidR="006B339E" w:rsidRPr="00153F05" w:rsidRDefault="006B339E" w:rsidP="006B33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394"/>
        <w:gridCol w:w="4819"/>
      </w:tblGrid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 Владимир Иванович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«Промсахар»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Аброськин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«Залегощь-Агро»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Авдеев Александр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«Русагро-Тамбов» 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Адоньев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Витальевич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«Кшенский сахарный комбинат»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Амангулова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Альфира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Минигазимовна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«Раевсахар»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 Валерий Петрович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«Курск-Агро» Филиал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Большесолдатский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свекловод»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Анненков Павел Анатольевич 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Дмитротарановский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Антюшин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«Сахар»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Арабчиков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Аршинов Василий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«Русагро-Тамбов» 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Валерий Викторович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«Кристалл»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Багурина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«Заинский 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«Велес»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 Александр Юрьевич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«Кристалл»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Александр Александрович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«Промсахар»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Богдашкина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Болтенков Алексей Валентинович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«Курск-Агро» Филиал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Черемисиновский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свекловод»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Ирина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«Сахарный завод «Свобода»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Бутнарь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Кореновсксахар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Быковский Андрей Александрович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«Сахарный комбинат «Отрадинский»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«Агрофирма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Вандышева Оксана Юрьевна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«Балашовский сахарный комбинат»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Виталий Анатольевич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Евгений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«Сахар»</w:t>
            </w:r>
          </w:p>
        </w:tc>
      </w:tr>
      <w:tr w:rsidR="00EC67CA" w:rsidRPr="00C05F53" w:rsidTr="008873C3">
        <w:trPr>
          <w:trHeight w:val="414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Васькин Андрей Егорович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«Сергачский сахарный завод»</w:t>
            </w:r>
          </w:p>
        </w:tc>
      </w:tr>
      <w:tr w:rsidR="00EC67CA" w:rsidRPr="00C05F53" w:rsidTr="008873C3">
        <w:trPr>
          <w:trHeight w:val="522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Ватолина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«Елань-Коленовский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 Александр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«Кристалл»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 Александр Алексеевич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Хохольский сахарный комбинат»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Ветрюк Виталий Валерьевич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«Агросила-Коммерция»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 Николай Петрович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Анисья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«Заинский сахар»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Гамин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«Сахарный комбинат «Курганинский»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Георгиевский Руслан Петрович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«Залегощь-Агро»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Германчук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Урупский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Гимадиев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Азгарович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«Агрофирма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873C3">
        <w:trPr>
          <w:trHeight w:val="403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Глухарева Светлана Михайловна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«Сахарный комбинат «Курганинский»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Говорунов Николай Викторович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Григорян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Арменак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Санасарович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«Русагро-Белгород»</w:t>
            </w:r>
          </w:p>
        </w:tc>
      </w:tr>
      <w:tr w:rsidR="00EC67CA" w:rsidRPr="00C05F53" w:rsidTr="008873C3">
        <w:trPr>
          <w:trHeight w:val="429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Грызлов Андрей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«Кристалл»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 Сергей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«Уваровский сахарный завод»</w:t>
            </w:r>
          </w:p>
        </w:tc>
      </w:tr>
      <w:tr w:rsidR="00EC67CA" w:rsidRPr="00C05F53" w:rsidTr="008873C3">
        <w:trPr>
          <w:trHeight w:val="501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Гудзенко Михаил Павлович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«Сахарный комбинат Большевик»</w:t>
            </w:r>
          </w:p>
        </w:tc>
      </w:tr>
      <w:tr w:rsidR="00EC67CA" w:rsidRPr="00C05F53" w:rsidTr="008873C3">
        <w:trPr>
          <w:trHeight w:val="435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Гуменчук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Артемовна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«Тбилисский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Динмухаметов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Жамил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Вакильевич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«Агрофирма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873C3">
        <w:trPr>
          <w:trHeight w:val="365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Домарева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«Олымский сахарный завод»</w:t>
            </w:r>
          </w:p>
        </w:tc>
      </w:tr>
      <w:tr w:rsidR="00EC67CA" w:rsidRPr="00C05F53" w:rsidTr="008873C3">
        <w:trPr>
          <w:trHeight w:val="473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 Владимир Анатольевич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«Кристалл-2»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Илья Сергеевич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«Кристалл»</w:t>
            </w:r>
          </w:p>
        </w:tc>
      </w:tr>
      <w:tr w:rsidR="00EC67CA" w:rsidRPr="00C05F53" w:rsidTr="008873C3">
        <w:trPr>
          <w:trHeight w:val="54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 Игорь Александрович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Тёткинский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 Галина Борисовна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«Сотницынский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 Виталий Викторович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Урупский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Завалишина Марина Ивановна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«Олымский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Закомолдина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«Кристалл»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 Артем Сергеевич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Урупский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Исаичев Дмитрий Викторович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«Агрофирма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Кандауров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«КУРСКСАХАРПРОМ» Филиал «Золотухинский»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Канунников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«Курск-Агро» Филиал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Медвенское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агрообъединение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Каплин Иван Александрович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«Курск-Агро» Филиал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Поныровское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агрообъединение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873C3">
        <w:trPr>
          <w:trHeight w:val="439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Каракуц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«Грязинский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 Андрей Валентинович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»Кристалл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АО фирма «Агрокомплекс» им. Н.И. Ткачева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Клепиков Денис Васильевич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Андрей Сергеевич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«Ольховатский сахарный комбинат»</w:t>
            </w:r>
          </w:p>
        </w:tc>
      </w:tr>
      <w:tr w:rsidR="00EC67CA" w:rsidRPr="00C05F53" w:rsidTr="008873C3">
        <w:trPr>
          <w:trHeight w:val="441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Колядин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Константинович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«Елань-Коленовский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Игорь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«Сахарный комбинат Тихорецкий»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Курносенко Анатолий Васильевич 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«Раевсахар»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Светлана Анатольевна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«Сахарный комбинат Тихорецкий»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Ливинцев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Фатежский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ООО «Курск-Агро»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Галина Анатольевна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«Залегощенский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Ольга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«СДС»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Любавский Дмитрий Андреевич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 »Аврора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СП «Боринский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Хохольский сахарный комбинат»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Мазникова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Абуховна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«Ставропольсахар»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Марковских Александр Викторович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 »Аврора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СП «Боринский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Максим Александрович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«Тбилисский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Марухнич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«Агросила-Коммерция»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Матыцина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«Балашовский сахарный комбинат»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Надежда Викторовна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Дмитротарановский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Минаев Евгений Юрьевич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«Залегощь-Агро»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Миннемухаметов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«Агрофирма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Нуркеево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Светлана 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 «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Черемновский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Николай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«Агрокультура Курск»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Александр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Хохольский сахарный комбинат»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Мурусидзе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«Русагро-Белгород» Филиал «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Мысляев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Предприятие «Кристалл» АО </w:t>
            </w: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»Агрокомплекс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им. Н.И. Ткачева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Мягкая Зоя Ивановна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«Ольховатский сахарный комбинат»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Сергей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«Сахарный комбинат Тихорецкий»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Налетов Всеволод Сергеевич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«Русагро-Тамбов» Филиал «Жердевский»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Насибуллин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Фарид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«Заинский 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Наталья Петровна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«Сахарный комбинат «Курганинский»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Нигматзянов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Мусарович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«Агрофирма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Нуркеево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Вячеслав Иванович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Дмитрий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«ЦЧ АПК» филиал Центральный</w:t>
            </w:r>
          </w:p>
        </w:tc>
      </w:tr>
      <w:tr w:rsidR="00EC67CA" w:rsidRPr="00C05F53" w:rsidTr="008873C3">
        <w:trPr>
          <w:trHeight w:val="453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 Елена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«Ромодановосахар»</w:t>
            </w:r>
          </w:p>
        </w:tc>
      </w:tr>
      <w:tr w:rsidR="00EC67CA" w:rsidRPr="00C05F53" w:rsidTr="008873C3">
        <w:trPr>
          <w:trHeight w:val="56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Станиславович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«Кристалл-2»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Владимир Александрович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«Каневсксахар»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Николай Владиславович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«Русагро-Тамбов» Филиал «Никифоровский»</w:t>
            </w:r>
          </w:p>
        </w:tc>
      </w:tr>
      <w:tr w:rsidR="00EC67CA" w:rsidRPr="00C05F53" w:rsidTr="008873C3">
        <w:trPr>
          <w:trHeight w:val="485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Папина Ирина Викторовна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«Олымский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Пашинская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«Сотницынский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Владислав Дмитриевич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Атмис-сахар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Подобедова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«Русагро-Белгород»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«Залегощенский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 Роман Анатольевич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«Русагро-Тамбов» 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Александр Александрович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«Курск-Агро» Филиал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Медвенское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агрообъединение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 Дмитрий Васильевич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«Сахарный завод «Свобода»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Савицкий Евгений Викторович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Савичев Сергей Анатольевич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 Денис Владимирович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«Залегощь-Агро»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Санинская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«Балашовский сахарный комбинат»</w:t>
            </w:r>
          </w:p>
        </w:tc>
      </w:tr>
      <w:tr w:rsidR="00EC67CA" w:rsidRPr="00C05F53" w:rsidTr="008873C3">
        <w:trPr>
          <w:trHeight w:val="435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Саттаров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Закария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Зинурович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«Чишминский сахарный завод»</w:t>
            </w:r>
          </w:p>
        </w:tc>
      </w:tr>
      <w:tr w:rsidR="00EC67CA" w:rsidRPr="00C05F53" w:rsidTr="008873C3">
        <w:trPr>
          <w:trHeight w:val="414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Свинарев Сергей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«Сахарный комбинат Большевик»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«Сахарный комбинат «Курганинский»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Наталья Ивановна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«Залегощенский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«Курск-Агро» Филиал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Медвенское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агрообъединение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Склярова Ксения Юрьевна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Дмитротарановский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сахарный завод»</w:t>
            </w:r>
          </w:p>
        </w:tc>
      </w:tr>
      <w:tr w:rsidR="00EC67CA" w:rsidRPr="00C05F53" w:rsidTr="008873C3">
        <w:trPr>
          <w:trHeight w:val="521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Сляднев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Татьяна Геннадьевна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«Ольховатский сахарный комбинат»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Сорочкин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«Заинский сахар»</w:t>
            </w:r>
          </w:p>
        </w:tc>
      </w:tr>
      <w:tr w:rsidR="00EC67CA" w:rsidRPr="00C05F53" w:rsidTr="008873C3">
        <w:trPr>
          <w:trHeight w:val="5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Ставер Алексей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«Сахар»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 Максим Александрович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 »Аврора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СП «Боринский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Александр Иванович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«Агрофирма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 Сергей Иванович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«Агрофирма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Сухацкая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Сушков Денис Викторович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«Уваровский сахарный завод»</w:t>
            </w:r>
          </w:p>
        </w:tc>
      </w:tr>
      <w:tr w:rsidR="00EC67CA" w:rsidRPr="00C05F53" w:rsidTr="008873C3">
        <w:trPr>
          <w:trHeight w:val="387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Таранников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873C3">
        <w:trPr>
          <w:trHeight w:val="507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Терин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«Сергачский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Терновцов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Тёткинский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Титенко Роман Алексеевич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Сергей Васильевич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Ольшанское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Толкушов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«Ромодановосахар»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Толсторожих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8873C3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EC67CA"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«Хохольский сахарный комбинат»</w:t>
            </w:r>
          </w:p>
        </w:tc>
      </w:tr>
      <w:tr w:rsidR="00EC67CA" w:rsidRPr="00C05F53" w:rsidTr="008873C3">
        <w:trPr>
          <w:trHeight w:val="535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Елена Васильевна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«Кристалл»</w:t>
            </w:r>
          </w:p>
        </w:tc>
      </w:tr>
      <w:tr w:rsidR="00EC67CA" w:rsidRPr="00C05F53" w:rsidTr="008873C3">
        <w:trPr>
          <w:trHeight w:val="429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Ирина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«Сахарный комбинат Тихорецкий»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Дмитрий Владимирович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Агрофирма »Агросахар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Фурсиков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Племенной завод «Наша Родина»</w:t>
            </w:r>
          </w:p>
        </w:tc>
      </w:tr>
      <w:tr w:rsidR="00EC67CA" w:rsidRPr="00C05F53" w:rsidTr="008873C3">
        <w:trPr>
          <w:trHeight w:val="544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Александр Александрович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«Тимашевский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Зульфат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«Агросила-Коммерция»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Хлебницкая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КурскСахарПром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Хмелевской Виталий Игоревич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«АТА-Курск» ООО «Курск-Агро»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 Владимир Павлович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«Гирей-Сахар»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Цыбанова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«Олымский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Цыркулов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«Тимашевский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Черкаева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Агасеровна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«Тимашевский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Алексей Андреевич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«Балашовский сахарный комбинат»</w:t>
            </w:r>
          </w:p>
        </w:tc>
      </w:tr>
      <w:tr w:rsidR="00EC67CA" w:rsidRPr="00C05F53" w:rsidTr="008873C3">
        <w:trPr>
          <w:trHeight w:val="589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Шамардин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«Курск-Агро» Филиал «</w:t>
            </w: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Обоянский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свекловод»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Виктор Геннадьевич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Шитов Денис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 «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Черемновский сахарный завод»</w:t>
            </w:r>
          </w:p>
        </w:tc>
      </w:tr>
      <w:tr w:rsidR="00EC67CA" w:rsidRPr="00C05F53" w:rsidTr="008873C3">
        <w:trPr>
          <w:trHeight w:val="471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 Сергей Петрович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«Чишминский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Щербатых Наталья Михайловна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gram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 »Аврора</w:t>
            </w:r>
            <w:proofErr w:type="gram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СП «Боринский сахарный завод»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Татьяна Семеновна</w:t>
            </w:r>
          </w:p>
        </w:tc>
        <w:tc>
          <w:tcPr>
            <w:tcW w:w="4819" w:type="dxa"/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«Залегощенский сахарный завод»</w:t>
            </w:r>
          </w:p>
        </w:tc>
      </w:tr>
    </w:tbl>
    <w:p w:rsidR="00C05F53" w:rsidRPr="00C05F53" w:rsidRDefault="00C05F53" w:rsidP="00641058">
      <w:pPr>
        <w:rPr>
          <w:rFonts w:ascii="Times New Roman" w:hAnsi="Times New Roman" w:cs="Times New Roman"/>
          <w:sz w:val="24"/>
          <w:szCs w:val="24"/>
        </w:rPr>
      </w:pPr>
    </w:p>
    <w:p w:rsidR="00A244DB" w:rsidRPr="00C05F53" w:rsidRDefault="00153F05" w:rsidP="00A244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53">
        <w:rPr>
          <w:rFonts w:ascii="Times New Roman" w:hAnsi="Times New Roman" w:cs="Times New Roman"/>
          <w:b/>
          <w:sz w:val="24"/>
          <w:szCs w:val="24"/>
        </w:rPr>
        <w:t>Н</w:t>
      </w:r>
      <w:r w:rsidR="00A244DB" w:rsidRPr="00C05F53">
        <w:rPr>
          <w:rFonts w:ascii="Times New Roman" w:hAnsi="Times New Roman" w:cs="Times New Roman"/>
          <w:b/>
          <w:sz w:val="24"/>
          <w:szCs w:val="24"/>
        </w:rPr>
        <w:t>агрудным знаком «Почетный работник сахарной промышленности»</w:t>
      </w:r>
    </w:p>
    <w:p w:rsidR="00A244DB" w:rsidRPr="00C05F53" w:rsidRDefault="00A244DB" w:rsidP="00A244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Агеева Наталья Викторовна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СП "Хмелинецкий сахарный завод" АО "АПО "Аврора" 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 Николай Викторович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"Сахарный комбинат "Отрадинский"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Акиньшина Надежда Дмитриевна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"Лебедянский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Алексейченко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Стефанович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"Тимашевский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"Раевсахар"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Андреев Константин Викторович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Кореновсксахар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C67CA" w:rsidRPr="00C05F53" w:rsidTr="008873C3">
        <w:trPr>
          <w:trHeight w:val="39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Анохин Дмитрий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"Ромодановосахар"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Анпилогов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» ООО «Курск-Агро»</w:t>
            </w:r>
          </w:p>
        </w:tc>
      </w:tr>
      <w:tr w:rsidR="00EC67CA" w:rsidRPr="00C05F53" w:rsidTr="008D4984">
        <w:trPr>
          <w:trHeight w:val="521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Афанасьева Наталия Юрьевна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"Добринский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 Евгений Александрович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"Сахарный комбинат "Отрадинский"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Баранцев Иван Иванович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"Курск-Агро" Филиал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свекловод"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Башкардин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"Кшенский сахарный комбинат"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Богданова Оксана Викторовна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"Ольховатский сахарный комбинат"</w:t>
            </w:r>
          </w:p>
        </w:tc>
      </w:tr>
      <w:tr w:rsidR="00EC67CA" w:rsidRPr="00C05F53" w:rsidTr="008873C3">
        <w:trPr>
          <w:trHeight w:val="461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Богдашкина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Александр Петрович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ООО "Торговый дом </w:t>
            </w: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Агроинновация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Большевик"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Борзых Андрей Игоревич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"Сахарный завод "Ленинградский"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Бронский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"Русагро-Белгород" Филиал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Бурлуцкий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Егорович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"Русагро-Белгород"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Бурмистров Сергей Петрович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"Викор"</w:t>
            </w:r>
          </w:p>
        </w:tc>
      </w:tr>
      <w:tr w:rsidR="00EC67CA" w:rsidRPr="00C05F53" w:rsidTr="008873C3">
        <w:trPr>
          <w:trHeight w:val="33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Валянская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Вахтанговна</w:t>
            </w:r>
            <w:proofErr w:type="spellEnd"/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"СДС"</w:t>
            </w:r>
          </w:p>
        </w:tc>
      </w:tr>
      <w:tr w:rsidR="00EC67CA" w:rsidRPr="00C05F53" w:rsidTr="008873C3">
        <w:trPr>
          <w:trHeight w:val="643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Виталий Анатольевич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Видуев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Тёткинский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Волков Геннадий Викторович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"Русагро-Тамбов" Филиал "Никифоровский"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"Сахарный завод "Свобода"</w:t>
            </w:r>
          </w:p>
        </w:tc>
      </w:tr>
      <w:tr w:rsidR="00EC67CA" w:rsidRPr="00C05F53" w:rsidTr="008873C3">
        <w:trPr>
          <w:trHeight w:val="30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Врон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"Викор"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Гладков Юрий Александрович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ЗАО "Тбилисский сахарный завод"</w:t>
            </w:r>
          </w:p>
        </w:tc>
      </w:tr>
      <w:tr w:rsidR="00EC67CA" w:rsidRPr="00C05F53" w:rsidTr="008873C3">
        <w:trPr>
          <w:trHeight w:val="391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Глотова Людмила Александровна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"Кристалл"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Говоров Денис Алексеевич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Дмитротарановский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"Кшенский сахарный комбинат"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Горбанев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Горбунов Дмитрий Николаевич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Племенной завод "Наша Родина"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Викторович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"Елань-Коленовский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Гречушкин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СП "Хмелинецкий сахарный завод" АО "АПО "Аврора" 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Гришин Петр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"Чишминский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Даников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"Промсахар"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Доценко Юрий Викторович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"Гирей-Сахар"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Дробин Николай Николаевич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ООО "Торговый дом </w:t>
            </w: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Агроинновация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Большевик"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73C3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Дунда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"Агрофирма "Агросахар"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Дюрменов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Юсупович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"Эркен-Шахарский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Евминов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Семенович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"Сахарный комбинат Большевик"</w:t>
            </w:r>
          </w:p>
        </w:tc>
      </w:tr>
      <w:tr w:rsidR="00EC67CA" w:rsidRPr="00C05F53" w:rsidTr="008873C3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Олеся Юрьевна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Еремин Сергей Сергеевич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"Курск-Агро" Филиал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свекловод"</w:t>
            </w:r>
          </w:p>
        </w:tc>
      </w:tr>
      <w:tr w:rsidR="00EC67CA" w:rsidRPr="00C05F53" w:rsidTr="008873C3">
        <w:trPr>
          <w:trHeight w:val="33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Ерилин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"Елань-Коленовский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 Александр Иванович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"Сахарный комбинат "Отрадинский"</w:t>
            </w:r>
          </w:p>
        </w:tc>
      </w:tr>
      <w:tr w:rsidR="00EC67CA" w:rsidRPr="00C05F53" w:rsidTr="008D4984">
        <w:trPr>
          <w:trHeight w:val="61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Журавская Ирина Викторовна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ООО "Русагро-Тамбов" 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"КУРСКСАХАРПРОМ" Филиал "Золотухинский"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Задорожный Михаил Аркадьевич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"КУРСКСАХАРПРОМ" Филиал "Золотухинский"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Альфред 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"Раевсахар"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Золоторев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"Хохольский сахарный комбинат"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Калашников Евгений Александрович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"Ольховатский сахарный комбинат"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Капустин Александр Васильевич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"Русагро-Белгород" Филиал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Квиткина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"Ольховатский сахарный комбинат"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Кипровская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"Лебедянский сахарный завод"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Кириллова Светлана Евгеньевна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"Викор"</w:t>
            </w:r>
          </w:p>
        </w:tc>
      </w:tr>
      <w:tr w:rsidR="00EC67CA" w:rsidRPr="00C05F53" w:rsidTr="008873C3">
        <w:trPr>
          <w:trHeight w:val="50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Климцева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"Ставропольсахар"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Колесникова Оксана Викторовна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ЗАО "Грязинский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Коростелева Ирина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"Русагро-Тамбов" Филиал "Никифоровский"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Косарева Наталия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"Лебедянский сахарный завод"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Семеновна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СП "Хмелинецкий сахарный завод" АО "АПО "Аврора" 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Красуля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КурскСахарПром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Лакомов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"Курск-Агро" Филиал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свекловод"</w:t>
            </w:r>
          </w:p>
        </w:tc>
      </w:tr>
      <w:tr w:rsidR="00EC67CA" w:rsidRPr="00C05F53" w:rsidTr="008873C3">
        <w:trPr>
          <w:trHeight w:val="46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Леонов Александр Иванович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» ООО «Курск-Агро»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Линников Владимир Васильевич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"Кристалл"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Мардовина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"КУРСКСАХАРПРОМ" Филиал "Золотухинский"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Марищук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"Промсахар"</w:t>
            </w:r>
          </w:p>
        </w:tc>
      </w:tr>
      <w:tr w:rsidR="00EC67CA" w:rsidRPr="00C05F53" w:rsidTr="008873C3">
        <w:trPr>
          <w:trHeight w:val="49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Марухнич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Марченко Александр Дмитриевич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СП "Хмелинецкий сахарный завод" АО "АПО "Аврора" 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Матека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"Сахарный завод "Ленинградский"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Михалева Елена Викторовна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ЗАО "Грязинский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"Агрокультура Курск"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Никонов Евгений Васильевич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ЗАО "Уваровский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Ночевный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Тёткинский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"Кристалл"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Паньков Руслан Юрьевич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"Курск-Агро" Филиал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свекловод"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Перелыгина Ирина Николаевна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"Русагро-Белгород" Филиал "Ника"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Понитков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"Курск-Агро" Филиал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Поныровское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агрообъединение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Попова Ольга Евгеньевна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ЗАО "Уваровский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Потемкина Ирина Анатольевна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"Сотницынский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Прокофьева Светлана Ивановна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"Русагро-Тамбов" Филиал "Никифоровский"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Эльвира Евгеньевна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"Русагро-Белгород" Филиал "Ника"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Просина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ЗАО "Грязинский сахарный завод"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Проскурин Константин Анатольевич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ЗАО "Тбилисский сахарный завод"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Разнова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"Ромодановосахар"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Ромашов Анатолий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"Курск-Агро" Филиал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свекловод"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Савинов Сергей Николаевич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Филиал "АТА-Курск" ООО "Курск-Агро"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Свинарева Наталия Вадимовна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ООО "Торговый дом </w:t>
            </w: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Агроинновация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Большевик"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Семичаснов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"Лебедянский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Сиденко Вячеслав Васильевич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"Сахарный завод "Ленинградский"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Смыченко Елена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"Русагро-Белгород" Филиал "Ника"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Сорока Александр Иванович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"Ольховатский сахарный комбинат"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Сорокина Валентина Геннадиевна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"Каневсксахар"</w:t>
            </w:r>
          </w:p>
        </w:tc>
      </w:tr>
      <w:tr w:rsidR="00EC67CA" w:rsidRPr="00C05F53" w:rsidTr="008873C3">
        <w:trPr>
          <w:trHeight w:val="49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Сухацкая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Талипов </w:t>
            </w: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Гасимович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"Агросила-Коммерция"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Владимировна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"Русагро-Белгород"</w:t>
            </w:r>
          </w:p>
        </w:tc>
      </w:tr>
      <w:tr w:rsidR="00EC67CA" w:rsidRPr="00C05F53" w:rsidTr="008873C3">
        <w:trPr>
          <w:trHeight w:val="55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Таранников</w:t>
            </w:r>
            <w:proofErr w:type="spellEnd"/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Тарасов Сергей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"Ставропольсахар"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Тимошевский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"Успенский сахарник"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Дмитрий Евгеньевич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"СДС"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Тищенко Юлия Александровна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"Черемновский сахарный завод"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Токарева Инна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"Кшенский сахарный комбинат"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Тяпкин Андрей Анатольевич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"Сахарный завод "Ленинградский"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Татьяна Викторовна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Атмис-сахар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"Русагро-Тамбов" Филиал "Жердевский"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Федоровских Надежда Анатолиевна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"Викор"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УК "Продимекс Агро"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Чернов Владимир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"Ставропольсахар"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Шабанова Валентина Васильевна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"Кристалл-2"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"Сахарный завод "Свобода"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"Успенский сахарник"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Борисовна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"Успенский сахарник"</w:t>
            </w:r>
          </w:p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Виктор Геннадьевич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"Успенский сахарник"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Шевченко Владимир Александрович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"Гирей-Сахар"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Шевченко Светлана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Предприятие "Кристалл" АО фирма "Агрокомплекс" им. Н.И. Ткачева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Шемонаев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"Русагро-Тамбов" Филиал "Жердевский"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Штукина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Предприятие "Кристалл" АО фирма "Агрокомплекс" им. Н.И. Ткачева</w:t>
            </w:r>
          </w:p>
        </w:tc>
      </w:tr>
      <w:tr w:rsidR="00EC67CA" w:rsidRPr="00C05F53" w:rsidTr="008D4984">
        <w:trPr>
          <w:trHeight w:val="6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Щендригина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"Агросахар"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Щербина Владимир Иванович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7CA" w:rsidRPr="00C05F53" w:rsidRDefault="00EC67CA" w:rsidP="008D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"Русагро-Белгород" Филиал "Ника"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Юндина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"Каневсксахар"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Якимов Владимир Александрович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"СоюзАгро"</w:t>
            </w:r>
          </w:p>
        </w:tc>
      </w:tr>
      <w:tr w:rsidR="00EC67CA" w:rsidRPr="00C05F53" w:rsidTr="008D4984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Ярукова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CA" w:rsidRPr="00C05F53" w:rsidRDefault="00EC67CA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"Чишминский сахарный завод"</w:t>
            </w:r>
          </w:p>
        </w:tc>
      </w:tr>
    </w:tbl>
    <w:p w:rsidR="00A244DB" w:rsidRPr="00C05F53" w:rsidRDefault="00A244DB" w:rsidP="00641058">
      <w:pPr>
        <w:rPr>
          <w:rFonts w:ascii="Times New Roman" w:hAnsi="Times New Roman" w:cs="Times New Roman"/>
          <w:sz w:val="24"/>
          <w:szCs w:val="24"/>
        </w:rPr>
      </w:pPr>
    </w:p>
    <w:p w:rsidR="00A244DB" w:rsidRPr="00C05F53" w:rsidRDefault="007C1CEF" w:rsidP="00A244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53">
        <w:rPr>
          <w:rFonts w:ascii="Times New Roman" w:hAnsi="Times New Roman" w:cs="Times New Roman"/>
          <w:b/>
          <w:sz w:val="24"/>
          <w:szCs w:val="24"/>
        </w:rPr>
        <w:t>М</w:t>
      </w:r>
      <w:r w:rsidR="00A244DB" w:rsidRPr="00C05F53">
        <w:rPr>
          <w:rFonts w:ascii="Times New Roman" w:hAnsi="Times New Roman" w:cs="Times New Roman"/>
          <w:b/>
          <w:sz w:val="24"/>
          <w:szCs w:val="24"/>
        </w:rPr>
        <w:t>едалью «За вклад в развитие свеклосахарной отрасли России»</w:t>
      </w:r>
    </w:p>
    <w:p w:rsidR="00A244DB" w:rsidRPr="00C05F53" w:rsidRDefault="00A244DB" w:rsidP="00A244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Алькаер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"Успенский сахарник"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Боляков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"Сахарный завод "Свобода"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Водовский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"Каневсксахар"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Воротников Денис Владимирович</w:t>
            </w:r>
          </w:p>
        </w:tc>
        <w:tc>
          <w:tcPr>
            <w:tcW w:w="5103" w:type="dxa"/>
            <w:shd w:val="clear" w:color="auto" w:fill="auto"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"Успенский сахарник"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Гончаров Михаил Анатольевич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Грачев Владимир Владимирович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"Курск-Агро" Филиал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свекловод"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"Сотницынский сахарный завод"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Жук Сергей Анатольевич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"Сахарный комбинат "Колпнянский"</w:t>
            </w:r>
          </w:p>
        </w:tc>
      </w:tr>
      <w:tr w:rsidR="0053078B" w:rsidRPr="00C05F53" w:rsidTr="008873C3">
        <w:trPr>
          <w:trHeight w:val="487"/>
        </w:trPr>
        <w:tc>
          <w:tcPr>
            <w:tcW w:w="4394" w:type="dxa"/>
            <w:shd w:val="clear" w:color="auto" w:fill="auto"/>
            <w:noWrap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Игнатченко Сергей Петрович</w:t>
            </w:r>
          </w:p>
        </w:tc>
        <w:tc>
          <w:tcPr>
            <w:tcW w:w="5103" w:type="dxa"/>
            <w:shd w:val="clear" w:color="auto" w:fill="auto"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"Успенский сахарник"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Киртоакэ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Васильевна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Филиал ООО "Торговый дом 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Агроинновация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СК Большевик"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Колесников Алексей Алексеевич</w:t>
            </w:r>
          </w:p>
        </w:tc>
        <w:tc>
          <w:tcPr>
            <w:tcW w:w="5103" w:type="dxa"/>
            <w:shd w:val="clear" w:color="auto" w:fill="auto"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"Успенский сахарник"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"Русагро-Тамбов" Филиал "Жердевский"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Крылов Евгений Евгеньевич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"Гирей-Сахар"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"Агросахар"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Михайленко Наталья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Кореновсксахар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Острась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"Сахарный комбинат Большевик"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"Хохольский сахарный комбинат"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Румянцев Алексей Михайлович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"Велес"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Сасин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"Курск-Агро" Филиал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Поныровское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агрообъединение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Сафонов Николай Николаевич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"Русагро-Белгород" Филиал "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Серых Александр Борисович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Филиал ООО "Торговый дом </w:t>
            </w: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Агроинновация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СК Большевик"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Степкин Владимир Александрович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"Черемновский сахарный завод"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Тишков Александр Владимирович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ОАО "Кристалл-2"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Трефилов Олег Сергеевич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"Сергачский сахарный завод"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Трошин Антон Александрович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ООО "Агросила"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Хорольцов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103" w:type="dxa"/>
            <w:shd w:val="clear" w:color="auto" w:fill="auto"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АО "Успенский сахарник"</w:t>
            </w:r>
          </w:p>
        </w:tc>
      </w:tr>
      <w:tr w:rsidR="0053078B" w:rsidRPr="00C05F53" w:rsidTr="008873C3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Эвель</w:t>
            </w:r>
            <w:proofErr w:type="spellEnd"/>
            <w:r w:rsidRPr="00C05F5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Владиславович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53078B" w:rsidRPr="00C05F53" w:rsidRDefault="0053078B" w:rsidP="008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3">
              <w:rPr>
                <w:rFonts w:ascii="Times New Roman" w:hAnsi="Times New Roman" w:cs="Times New Roman"/>
                <w:sz w:val="24"/>
                <w:szCs w:val="24"/>
              </w:rPr>
              <w:t>Филиал "АТА-Курск" ООО "Курск-Агро"</w:t>
            </w:r>
          </w:p>
        </w:tc>
      </w:tr>
    </w:tbl>
    <w:p w:rsidR="00A244DB" w:rsidRPr="00593500" w:rsidRDefault="00A244DB" w:rsidP="00641058">
      <w:pPr>
        <w:rPr>
          <w:rFonts w:ascii="Times New Roman" w:hAnsi="Times New Roman" w:cs="Times New Roman"/>
          <w:sz w:val="24"/>
          <w:szCs w:val="24"/>
        </w:rPr>
      </w:pPr>
    </w:p>
    <w:sectPr w:rsidR="00A244DB" w:rsidRPr="0059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DE"/>
    <w:rsid w:val="00052996"/>
    <w:rsid w:val="00153F05"/>
    <w:rsid w:val="002307DE"/>
    <w:rsid w:val="002946C1"/>
    <w:rsid w:val="002C0A57"/>
    <w:rsid w:val="0053078B"/>
    <w:rsid w:val="00565A82"/>
    <w:rsid w:val="00593500"/>
    <w:rsid w:val="005946A6"/>
    <w:rsid w:val="00641058"/>
    <w:rsid w:val="00697238"/>
    <w:rsid w:val="006B339E"/>
    <w:rsid w:val="006E603F"/>
    <w:rsid w:val="00791909"/>
    <w:rsid w:val="007C1CEF"/>
    <w:rsid w:val="007D7F21"/>
    <w:rsid w:val="008873C3"/>
    <w:rsid w:val="00A244DB"/>
    <w:rsid w:val="00A879AC"/>
    <w:rsid w:val="00AC62B9"/>
    <w:rsid w:val="00BC2644"/>
    <w:rsid w:val="00C05F53"/>
    <w:rsid w:val="00C61325"/>
    <w:rsid w:val="00D909F3"/>
    <w:rsid w:val="00DD2A92"/>
    <w:rsid w:val="00E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4585-B9BE-4501-8BBA-F01F7672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00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052996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52996"/>
    <w:rPr>
      <w:rFonts w:ascii="Calibri" w:hAnsi="Calibri"/>
      <w:szCs w:val="21"/>
    </w:rPr>
  </w:style>
  <w:style w:type="character" w:styleId="a7">
    <w:name w:val="Hyperlink"/>
    <w:basedOn w:val="a0"/>
    <w:uiPriority w:val="99"/>
    <w:semiHidden/>
    <w:unhideWhenUsed/>
    <w:rsid w:val="0005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75BA-599C-490A-85B7-9F50FE2A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2023-11-24T06:37:00Z</cp:lastPrinted>
  <dcterms:created xsi:type="dcterms:W3CDTF">2023-11-23T09:51:00Z</dcterms:created>
  <dcterms:modified xsi:type="dcterms:W3CDTF">2023-11-24T06:52:00Z</dcterms:modified>
</cp:coreProperties>
</file>